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2B" w:rsidRDefault="00882D2B" w:rsidP="00063B97">
      <w:pPr>
        <w:tabs>
          <w:tab w:val="left" w:pos="9356"/>
        </w:tabs>
        <w:autoSpaceDE w:val="0"/>
        <w:autoSpaceDN w:val="0"/>
        <w:adjustRightInd w:val="0"/>
        <w:spacing w:line="240" w:lineRule="auto"/>
        <w:ind w:left="5954" w:firstLine="0"/>
      </w:pPr>
    </w:p>
    <w:tbl>
      <w:tblPr>
        <w:tblpPr w:leftFromText="180" w:rightFromText="180" w:vertAnchor="text" w:horzAnchor="margin" w:tblpY="-17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82D2B" w:rsidTr="00CC0767">
        <w:trPr>
          <w:trHeight w:val="1438"/>
        </w:trPr>
        <w:tc>
          <w:tcPr>
            <w:tcW w:w="9828" w:type="dxa"/>
          </w:tcPr>
          <w:p w:rsidR="00882D2B" w:rsidRPr="00EF3E5D" w:rsidRDefault="00882D2B" w:rsidP="00882D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1BC50A51" wp14:editId="712994EC">
                  <wp:extent cx="648970" cy="814070"/>
                  <wp:effectExtent l="0" t="0" r="0" b="508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D2B" w:rsidTr="00CC0767">
        <w:trPr>
          <w:trHeight w:val="895"/>
        </w:trPr>
        <w:tc>
          <w:tcPr>
            <w:tcW w:w="9828" w:type="dxa"/>
          </w:tcPr>
          <w:p w:rsidR="00882D2B" w:rsidRPr="00EF3E5D" w:rsidRDefault="00882D2B" w:rsidP="00882D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EF3E5D">
              <w:rPr>
                <w:b/>
                <w:sz w:val="28"/>
                <w:szCs w:val="28"/>
              </w:rPr>
              <w:t>МИНИСТЕРСТВО</w:t>
            </w: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F3E5D">
              <w:rPr>
                <w:b/>
                <w:sz w:val="28"/>
                <w:szCs w:val="28"/>
              </w:rPr>
              <w:t>ТРАНСПОРТА И ДОРОЖНОГО СТРОИТЕЛЬСТВА</w:t>
            </w:r>
          </w:p>
          <w:p w:rsidR="00882D2B" w:rsidRPr="00EF3E5D" w:rsidRDefault="00882D2B" w:rsidP="00882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EF3E5D">
              <w:rPr>
                <w:b/>
                <w:sz w:val="28"/>
                <w:szCs w:val="28"/>
              </w:rPr>
              <w:fldChar w:fldCharType="begin"/>
            </w:r>
            <w:r w:rsidRPr="00EF3E5D">
              <w:rPr>
                <w:b/>
                <w:sz w:val="28"/>
                <w:szCs w:val="28"/>
              </w:rPr>
              <w:instrText xml:space="preserve">\ВНЕДРИТЬ MSDraw \* MERGEFORMAT </w:instrText>
            </w:r>
            <w:r w:rsidRPr="00EF3E5D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A92463D" wp14:editId="489D66D4">
                  <wp:extent cx="87757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E5D">
              <w:rPr>
                <w:b/>
                <w:sz w:val="28"/>
                <w:szCs w:val="28"/>
              </w:rPr>
              <w:fldChar w:fldCharType="end"/>
            </w:r>
            <w:r w:rsidRPr="00EF3E5D">
              <w:rPr>
                <w:b/>
                <w:sz w:val="28"/>
                <w:szCs w:val="28"/>
              </w:rPr>
              <w:t>КАМЧАТСКОГО КРАЯ</w:t>
            </w:r>
          </w:p>
          <w:p w:rsidR="00882D2B" w:rsidRPr="00EF3E5D" w:rsidRDefault="00882D2B" w:rsidP="00882D2B">
            <w:pPr>
              <w:jc w:val="center"/>
              <w:rPr>
                <w:sz w:val="22"/>
                <w:szCs w:val="22"/>
              </w:rPr>
            </w:pPr>
          </w:p>
        </w:tc>
      </w:tr>
      <w:tr w:rsidR="00882D2B" w:rsidTr="00CC0767">
        <w:trPr>
          <w:trHeight w:val="1622"/>
        </w:trPr>
        <w:tc>
          <w:tcPr>
            <w:tcW w:w="9828" w:type="dxa"/>
          </w:tcPr>
          <w:p w:rsidR="00882D2B" w:rsidRDefault="008657F4" w:rsidP="00865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882D2B" w:rsidRPr="00EF3E5D">
              <w:rPr>
                <w:b/>
                <w:sz w:val="28"/>
                <w:szCs w:val="28"/>
              </w:rPr>
              <w:t xml:space="preserve">ПРИКАЗ № </w:t>
            </w:r>
            <w:r w:rsidR="00E07741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882D2B" w:rsidRPr="00EF3E5D">
              <w:rPr>
                <w:b/>
                <w:sz w:val="28"/>
                <w:szCs w:val="28"/>
              </w:rPr>
              <w:t>-п</w:t>
            </w:r>
            <w:proofErr w:type="gramEnd"/>
          </w:p>
          <w:p w:rsidR="00882D2B" w:rsidRPr="00EF3E5D" w:rsidRDefault="00882D2B" w:rsidP="00882D2B">
            <w:pPr>
              <w:jc w:val="center"/>
              <w:rPr>
                <w:b/>
                <w:sz w:val="28"/>
                <w:szCs w:val="28"/>
              </w:rPr>
            </w:pPr>
          </w:p>
          <w:p w:rsidR="00882D2B" w:rsidRPr="00EF3E5D" w:rsidRDefault="00882D2B" w:rsidP="00855C81">
            <w:pPr>
              <w:ind w:firstLine="0"/>
              <w:jc w:val="center"/>
              <w:rPr>
                <w:sz w:val="28"/>
                <w:szCs w:val="28"/>
              </w:rPr>
            </w:pPr>
            <w:r w:rsidRPr="00EF3E5D">
              <w:rPr>
                <w:sz w:val="28"/>
                <w:szCs w:val="28"/>
              </w:rPr>
              <w:t>г. Петропавловск – Камчатский</w:t>
            </w:r>
            <w:r w:rsidRPr="00EF3E5D">
              <w:rPr>
                <w:sz w:val="28"/>
                <w:szCs w:val="28"/>
              </w:rPr>
              <w:tab/>
            </w:r>
            <w:r w:rsidRPr="00EF3E5D">
              <w:rPr>
                <w:sz w:val="28"/>
                <w:szCs w:val="28"/>
              </w:rPr>
              <w:tab/>
            </w:r>
            <w:r w:rsidRPr="00EF3E5D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="004A4D9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855C81" w:rsidRPr="00855C81">
              <w:rPr>
                <w:sz w:val="28"/>
                <w:szCs w:val="28"/>
              </w:rPr>
              <w:t xml:space="preserve">                </w:t>
            </w:r>
            <w:r w:rsidR="00D4730F">
              <w:rPr>
                <w:sz w:val="28"/>
                <w:szCs w:val="28"/>
              </w:rPr>
              <w:t>2016</w:t>
            </w:r>
            <w:r w:rsidRPr="00EF3E5D">
              <w:rPr>
                <w:sz w:val="28"/>
                <w:szCs w:val="28"/>
              </w:rPr>
              <w:t xml:space="preserve"> года</w:t>
            </w:r>
          </w:p>
        </w:tc>
      </w:tr>
    </w:tbl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882D2B" w:rsidRPr="00FE3885" w:rsidTr="00882D2B">
        <w:trPr>
          <w:trHeight w:val="760"/>
        </w:trPr>
        <w:tc>
          <w:tcPr>
            <w:tcW w:w="4399" w:type="dxa"/>
          </w:tcPr>
          <w:p w:rsidR="00882D2B" w:rsidRPr="00451ECD" w:rsidRDefault="00D56D55" w:rsidP="00451ECD">
            <w:pPr>
              <w:spacing w:before="100" w:beforeAutospacing="1" w:after="100" w:afterAutospacing="1" w:line="240" w:lineRule="auto"/>
              <w:ind w:firstLine="0"/>
            </w:pPr>
            <w:proofErr w:type="gramStart"/>
            <w:r w:rsidRPr="00451ECD">
              <w:t xml:space="preserve">О внесении изменений в </w:t>
            </w:r>
            <w:r w:rsidR="00091863" w:rsidRPr="00451ECD">
              <w:t xml:space="preserve">приложение к </w:t>
            </w:r>
            <w:r w:rsidRPr="00451ECD">
              <w:t>приказ</w:t>
            </w:r>
            <w:r w:rsidR="00091863" w:rsidRPr="00451ECD">
              <w:t>у</w:t>
            </w:r>
            <w:r w:rsidRPr="00451ECD">
              <w:t xml:space="preserve"> Министерства транспорта и дорожного строительства Камчатского края </w:t>
            </w:r>
            <w:r w:rsidR="00E07741" w:rsidRPr="00451ECD">
              <w:t xml:space="preserve">от </w:t>
            </w:r>
            <w:r w:rsidR="00451ECD" w:rsidRPr="00451ECD">
              <w:t>01.04.2014</w:t>
            </w:r>
            <w:r w:rsidR="00E07741" w:rsidRPr="00451ECD">
              <w:t xml:space="preserve"> № </w:t>
            </w:r>
            <w:r w:rsidR="00451ECD" w:rsidRPr="00451ECD">
              <w:t>143</w:t>
            </w:r>
            <w:r w:rsidR="00E07741" w:rsidRPr="00451ECD">
              <w:t>-п</w:t>
            </w:r>
            <w:r w:rsidRPr="00451ECD">
              <w:t xml:space="preserve"> «</w:t>
            </w:r>
            <w:r w:rsidR="00451ECD" w:rsidRPr="00451ECD">
              <w:rPr>
                <w:rStyle w:val="122"/>
                <w:b w:val="0"/>
                <w:bCs w:val="0"/>
                <w:sz w:val="24"/>
                <w:szCs w:val="24"/>
              </w:rPr>
              <w:t>Об утверждении Администрати</w:t>
            </w:r>
            <w:r w:rsidR="00451ECD" w:rsidRPr="00451ECD">
              <w:rPr>
                <w:rStyle w:val="122"/>
                <w:b w:val="0"/>
                <w:bCs w:val="0"/>
                <w:sz w:val="24"/>
                <w:szCs w:val="24"/>
              </w:rPr>
              <w:t>в</w:t>
            </w:r>
            <w:r w:rsidR="00451ECD" w:rsidRPr="00451ECD">
              <w:rPr>
                <w:rStyle w:val="122"/>
                <w:b w:val="0"/>
                <w:bCs w:val="0"/>
                <w:sz w:val="24"/>
                <w:szCs w:val="24"/>
              </w:rPr>
              <w:t>ного регламента исполнения Министе</w:t>
            </w:r>
            <w:r w:rsidR="00451ECD" w:rsidRPr="00451ECD">
              <w:rPr>
                <w:rStyle w:val="122"/>
                <w:b w:val="0"/>
                <w:bCs w:val="0"/>
                <w:sz w:val="24"/>
                <w:szCs w:val="24"/>
              </w:rPr>
              <w:t>р</w:t>
            </w:r>
            <w:r w:rsidR="00451ECD" w:rsidRPr="00451ECD">
              <w:rPr>
                <w:rStyle w:val="122"/>
                <w:b w:val="0"/>
                <w:bCs w:val="0"/>
                <w:sz w:val="24"/>
                <w:szCs w:val="24"/>
              </w:rPr>
              <w:t>ством транспорта и дорожного стро</w:t>
            </w:r>
            <w:r w:rsidR="00451ECD" w:rsidRPr="00451ECD">
              <w:rPr>
                <w:rStyle w:val="122"/>
                <w:b w:val="0"/>
                <w:bCs w:val="0"/>
                <w:sz w:val="24"/>
                <w:szCs w:val="24"/>
              </w:rPr>
              <w:t>и</w:t>
            </w:r>
            <w:r w:rsidR="00451ECD" w:rsidRPr="00451ECD">
              <w:rPr>
                <w:rStyle w:val="122"/>
                <w:b w:val="0"/>
                <w:bCs w:val="0"/>
                <w:sz w:val="24"/>
                <w:szCs w:val="24"/>
              </w:rPr>
              <w:t>тельства Камчатского края  госуда</w:t>
            </w:r>
            <w:r w:rsidR="00451ECD" w:rsidRPr="00451ECD">
              <w:rPr>
                <w:rStyle w:val="122"/>
                <w:b w:val="0"/>
                <w:bCs w:val="0"/>
                <w:sz w:val="24"/>
                <w:szCs w:val="24"/>
              </w:rPr>
              <w:t>р</w:t>
            </w:r>
            <w:r w:rsidR="00451ECD" w:rsidRPr="00451ECD">
              <w:rPr>
                <w:rStyle w:val="122"/>
                <w:b w:val="0"/>
                <w:bCs w:val="0"/>
                <w:sz w:val="24"/>
                <w:szCs w:val="24"/>
              </w:rPr>
              <w:t>ственной функции по осуществлению регионального государственного контроля за соблюдением юрид</w:t>
            </w:r>
            <w:r w:rsidR="00451ECD" w:rsidRPr="00451ECD">
              <w:rPr>
                <w:rStyle w:val="122"/>
                <w:b w:val="0"/>
                <w:bCs w:val="0"/>
                <w:sz w:val="24"/>
                <w:szCs w:val="24"/>
              </w:rPr>
              <w:t>и</w:t>
            </w:r>
            <w:r w:rsidR="00451ECD" w:rsidRPr="00451ECD">
              <w:rPr>
                <w:rStyle w:val="122"/>
                <w:b w:val="0"/>
                <w:bCs w:val="0"/>
                <w:sz w:val="24"/>
                <w:szCs w:val="24"/>
              </w:rPr>
              <w:t>ческими лицами и индивидуальными предпр</w:t>
            </w:r>
            <w:r w:rsidR="00451ECD" w:rsidRPr="00451ECD">
              <w:rPr>
                <w:rStyle w:val="122"/>
                <w:b w:val="0"/>
                <w:bCs w:val="0"/>
                <w:sz w:val="24"/>
                <w:szCs w:val="24"/>
              </w:rPr>
              <w:t>и</w:t>
            </w:r>
            <w:r w:rsidR="00451ECD" w:rsidRPr="00451ECD">
              <w:rPr>
                <w:rStyle w:val="122"/>
                <w:b w:val="0"/>
                <w:bCs w:val="0"/>
                <w:sz w:val="24"/>
                <w:szCs w:val="24"/>
              </w:rPr>
              <w:t>нимателями</w:t>
            </w:r>
            <w:r w:rsidR="00451ECD" w:rsidRPr="00451ECD">
              <w:t xml:space="preserve"> требований, предусмо</w:t>
            </w:r>
            <w:r w:rsidR="00451ECD" w:rsidRPr="00451ECD">
              <w:t>т</w:t>
            </w:r>
            <w:r w:rsidR="00451ECD" w:rsidRPr="00451ECD">
              <w:t>ренных законодательством при ос</w:t>
            </w:r>
            <w:r w:rsidR="00451ECD" w:rsidRPr="00451ECD">
              <w:t>у</w:t>
            </w:r>
            <w:r w:rsidR="00451ECD" w:rsidRPr="00451ECD">
              <w:t>ществлении деятельности  по перево</w:t>
            </w:r>
            <w:r w:rsidR="00451ECD" w:rsidRPr="00451ECD">
              <w:t>з</w:t>
            </w:r>
            <w:r w:rsidR="00451ECD" w:rsidRPr="00451ECD">
              <w:t>ке пассажиров и багажа легковым та</w:t>
            </w:r>
            <w:r w:rsidR="00451ECD" w:rsidRPr="00451ECD">
              <w:t>к</w:t>
            </w:r>
            <w:r w:rsidR="00451ECD" w:rsidRPr="00451ECD">
              <w:t>си в Камчатском крае</w:t>
            </w:r>
            <w:r w:rsidRPr="00451ECD">
              <w:t>»</w:t>
            </w:r>
            <w:proofErr w:type="gramEnd"/>
          </w:p>
        </w:tc>
      </w:tr>
    </w:tbl>
    <w:p w:rsidR="00882D2B" w:rsidRDefault="00882D2B" w:rsidP="00882D2B"/>
    <w:p w:rsidR="008624C8" w:rsidRPr="00451ECD" w:rsidRDefault="00451ECD" w:rsidP="008624C8">
      <w:pPr>
        <w:spacing w:line="240" w:lineRule="auto"/>
        <w:rPr>
          <w:sz w:val="28"/>
          <w:szCs w:val="28"/>
        </w:rPr>
      </w:pPr>
      <w:proofErr w:type="gramStart"/>
      <w:r w:rsidRPr="00451ECD">
        <w:rPr>
          <w:sz w:val="28"/>
          <w:szCs w:val="28"/>
        </w:rPr>
        <w:t xml:space="preserve">В целях уточнения отдельных положений приказа </w:t>
      </w:r>
      <w:r w:rsidRPr="00451ECD">
        <w:rPr>
          <w:sz w:val="28"/>
          <w:szCs w:val="28"/>
        </w:rPr>
        <w:t>Министерства транспорта и дорожного строительства Камчатского края от 01.04.2014 № 143-п «</w:t>
      </w:r>
      <w:r w:rsidRPr="00451ECD">
        <w:rPr>
          <w:rStyle w:val="122"/>
          <w:b w:val="0"/>
          <w:bCs w:val="0"/>
          <w:sz w:val="28"/>
          <w:szCs w:val="28"/>
        </w:rPr>
        <w:t>Об утверждении Административного регламента исполнения Министе</w:t>
      </w:r>
      <w:r w:rsidRPr="00451ECD">
        <w:rPr>
          <w:rStyle w:val="122"/>
          <w:b w:val="0"/>
          <w:bCs w:val="0"/>
          <w:sz w:val="28"/>
          <w:szCs w:val="28"/>
        </w:rPr>
        <w:t>р</w:t>
      </w:r>
      <w:r w:rsidRPr="00451ECD">
        <w:rPr>
          <w:rStyle w:val="122"/>
          <w:b w:val="0"/>
          <w:bCs w:val="0"/>
          <w:sz w:val="28"/>
          <w:szCs w:val="28"/>
        </w:rPr>
        <w:t>ством транспорта и дорожного строительства Камчатского края  госуда</w:t>
      </w:r>
      <w:r w:rsidRPr="00451ECD">
        <w:rPr>
          <w:rStyle w:val="122"/>
          <w:b w:val="0"/>
          <w:bCs w:val="0"/>
          <w:sz w:val="28"/>
          <w:szCs w:val="28"/>
        </w:rPr>
        <w:t>р</w:t>
      </w:r>
      <w:r w:rsidRPr="00451ECD">
        <w:rPr>
          <w:rStyle w:val="122"/>
          <w:b w:val="0"/>
          <w:bCs w:val="0"/>
          <w:sz w:val="28"/>
          <w:szCs w:val="28"/>
        </w:rPr>
        <w:t>ственной функции по осуществлению регионального государственного контроля за соблюдением юридическими лицами и индивидуальными предпринимателями</w:t>
      </w:r>
      <w:r w:rsidRPr="00451ECD">
        <w:rPr>
          <w:sz w:val="28"/>
          <w:szCs w:val="28"/>
        </w:rPr>
        <w:t xml:space="preserve"> требований, предусмотренных законодательством при осуществлении деятельности  по перево</w:t>
      </w:r>
      <w:r w:rsidRPr="00451ECD">
        <w:rPr>
          <w:sz w:val="28"/>
          <w:szCs w:val="28"/>
        </w:rPr>
        <w:t>з</w:t>
      </w:r>
      <w:r w:rsidRPr="00451ECD">
        <w:rPr>
          <w:sz w:val="28"/>
          <w:szCs w:val="28"/>
        </w:rPr>
        <w:t>ке пассажиров и багажа легковым та</w:t>
      </w:r>
      <w:r w:rsidRPr="00451ECD">
        <w:rPr>
          <w:sz w:val="28"/>
          <w:szCs w:val="28"/>
        </w:rPr>
        <w:t>к</w:t>
      </w:r>
      <w:r w:rsidRPr="00451ECD">
        <w:rPr>
          <w:sz w:val="28"/>
          <w:szCs w:val="28"/>
        </w:rPr>
        <w:t>си в Камчатском крае</w:t>
      </w:r>
      <w:r w:rsidRPr="00451ECD">
        <w:rPr>
          <w:sz w:val="28"/>
          <w:szCs w:val="28"/>
        </w:rPr>
        <w:t>»</w:t>
      </w:r>
      <w:proofErr w:type="gramEnd"/>
    </w:p>
    <w:p w:rsidR="008624C8" w:rsidRDefault="008624C8" w:rsidP="008624C8">
      <w:pPr>
        <w:rPr>
          <w:sz w:val="28"/>
          <w:szCs w:val="28"/>
        </w:rPr>
      </w:pPr>
    </w:p>
    <w:p w:rsidR="008624C8" w:rsidRDefault="008624C8" w:rsidP="008624C8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51ECD" w:rsidRDefault="00451ECD" w:rsidP="00451EC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="00E07741" w:rsidRPr="00700AA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приложение к приказу </w:t>
      </w:r>
      <w:r w:rsidRPr="00451ECD">
        <w:rPr>
          <w:sz w:val="28"/>
          <w:szCs w:val="28"/>
        </w:rPr>
        <w:t>Министерства транспорта и дорожного строительства Камчатского края от 01.04.2014 № 143-п «</w:t>
      </w:r>
      <w:r w:rsidRPr="00451ECD">
        <w:rPr>
          <w:rStyle w:val="122"/>
          <w:b w:val="0"/>
          <w:bCs w:val="0"/>
          <w:sz w:val="28"/>
          <w:szCs w:val="28"/>
        </w:rPr>
        <w:t>Об утверждении Административного регламента исполнения Министе</w:t>
      </w:r>
      <w:r w:rsidRPr="00451ECD">
        <w:rPr>
          <w:rStyle w:val="122"/>
          <w:b w:val="0"/>
          <w:bCs w:val="0"/>
          <w:sz w:val="28"/>
          <w:szCs w:val="28"/>
        </w:rPr>
        <w:t>р</w:t>
      </w:r>
      <w:r w:rsidRPr="00451ECD">
        <w:rPr>
          <w:rStyle w:val="122"/>
          <w:b w:val="0"/>
          <w:bCs w:val="0"/>
          <w:sz w:val="28"/>
          <w:szCs w:val="28"/>
        </w:rPr>
        <w:t>ством транспорта и дорожного строительства Камчатского края  госуда</w:t>
      </w:r>
      <w:r w:rsidRPr="00451ECD">
        <w:rPr>
          <w:rStyle w:val="122"/>
          <w:b w:val="0"/>
          <w:bCs w:val="0"/>
          <w:sz w:val="28"/>
          <w:szCs w:val="28"/>
        </w:rPr>
        <w:t>р</w:t>
      </w:r>
      <w:r w:rsidRPr="00451ECD">
        <w:rPr>
          <w:rStyle w:val="122"/>
          <w:b w:val="0"/>
          <w:bCs w:val="0"/>
          <w:sz w:val="28"/>
          <w:szCs w:val="28"/>
        </w:rPr>
        <w:t>ственной функции по осуществлению регионального государственного контроля за соблюдением юридическими лицами и индивидуальными предпринимателями</w:t>
      </w:r>
      <w:r w:rsidRPr="00451ECD">
        <w:rPr>
          <w:sz w:val="28"/>
          <w:szCs w:val="28"/>
        </w:rPr>
        <w:t xml:space="preserve"> требований, предусмотренных законодательством при осуществлении деятельности  по перевозке пассажиров и багажа легковым та</w:t>
      </w:r>
      <w:r w:rsidRPr="00451ECD">
        <w:rPr>
          <w:sz w:val="28"/>
          <w:szCs w:val="28"/>
        </w:rPr>
        <w:t>к</w:t>
      </w:r>
      <w:r w:rsidRPr="00451ECD">
        <w:rPr>
          <w:sz w:val="28"/>
          <w:szCs w:val="28"/>
        </w:rPr>
        <w:t>си в Камчатском крае»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1B668D" w:rsidRDefault="00451ECD" w:rsidP="001B66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B668D">
        <w:rPr>
          <w:rFonts w:ascii="Times New Roman" w:hAnsi="Times New Roman" w:cs="Times New Roman"/>
          <w:sz w:val="28"/>
          <w:szCs w:val="28"/>
        </w:rPr>
        <w:t xml:space="preserve">а) </w:t>
      </w:r>
      <w:r w:rsidR="001B668D" w:rsidRPr="001B668D">
        <w:rPr>
          <w:rFonts w:ascii="Times New Roman" w:hAnsi="Times New Roman" w:cs="Times New Roman"/>
          <w:sz w:val="28"/>
          <w:szCs w:val="28"/>
        </w:rPr>
        <w:t>часть 1.6 дополнить пунктом 7.1 следующего содержания: «7.1)</w:t>
      </w:r>
      <w:r w:rsidR="001B668D">
        <w:rPr>
          <w:sz w:val="28"/>
          <w:szCs w:val="28"/>
        </w:rPr>
        <w:t xml:space="preserve"> </w:t>
      </w:r>
      <w:r w:rsidR="001B668D" w:rsidRPr="001B668D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  <w:r w:rsidR="001B668D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B668D" w:rsidRDefault="001B668D" w:rsidP="001B66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пункт 13 части 1.6 дополнить словами «в случае его наличия у юридического лица, индивидуального предпринимателя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B668D" w:rsidRDefault="007A550F" w:rsidP="001B668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часть 1.7 дополнить абзацами следующего содержания:</w:t>
      </w:r>
    </w:p>
    <w:p w:rsidR="007A550F" w:rsidRDefault="007A550F" w:rsidP="007A550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«-</w:t>
      </w:r>
      <w:r w:rsidRPr="007A5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знакомиться с документами и (или) информацией, полученными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</w:t>
      </w:r>
      <w:r w:rsidRPr="007A5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Министерству </w:t>
      </w:r>
      <w:r w:rsidRPr="007A550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организаций, в распоряжении которых находятся эти документы и (или) информация;</w:t>
      </w:r>
    </w:p>
    <w:p w:rsidR="007A550F" w:rsidRDefault="007A550F" w:rsidP="007A550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A55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представлять документы и (или) информацию, запрашиваемые в рамках межведомственного информационного взаимодействия, в </w:t>
      </w:r>
      <w:r w:rsidR="00D737B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по собственной инициативе</w:t>
      </w:r>
      <w:proofErr w:type="gramStart"/>
      <w:r w:rsidR="00D737BF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FE57C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FE57C6" w:rsidRPr="00FE57C6" w:rsidRDefault="00FE57C6" w:rsidP="00FE57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часть 3.9.9. изложить в следующей редакции: «3.9.9</w:t>
      </w:r>
      <w:r w:rsidRPr="00FE5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FE57C6">
        <w:rPr>
          <w:rFonts w:ascii="Times New Roman" w:hAnsi="Times New Roman" w:cs="Times New Roman"/>
          <w:sz w:val="28"/>
          <w:szCs w:val="28"/>
        </w:rPr>
        <w:t xml:space="preserve">При проведении проверки Министерство не вправе   требовать у юридического лица,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FE57C6">
        <w:rPr>
          <w:rFonts w:ascii="Times New Roman" w:hAnsi="Times New Roman" w:cs="Times New Roman"/>
          <w:sz w:val="28"/>
          <w:szCs w:val="28"/>
        </w:rPr>
        <w:t xml:space="preserve"> и   док</w:t>
      </w:r>
      <w:r w:rsidRPr="00FE57C6">
        <w:rPr>
          <w:rFonts w:ascii="Times New Roman" w:hAnsi="Times New Roman" w:cs="Times New Roman"/>
          <w:sz w:val="28"/>
          <w:szCs w:val="28"/>
        </w:rPr>
        <w:t>у</w:t>
      </w:r>
      <w:r w:rsidRPr="00FE57C6">
        <w:rPr>
          <w:rFonts w:ascii="Times New Roman" w:hAnsi="Times New Roman" w:cs="Times New Roman"/>
          <w:sz w:val="28"/>
          <w:szCs w:val="28"/>
        </w:rPr>
        <w:t>менты, не относящиеся к предмету проверки, а также</w:t>
      </w:r>
      <w:r w:rsidRPr="00FE57C6">
        <w:rPr>
          <w:rFonts w:ascii="Times New Roman" w:hAnsi="Times New Roman" w:cs="Times New Roman"/>
          <w:sz w:val="28"/>
          <w:szCs w:val="28"/>
        </w:rPr>
        <w:t xml:space="preserve"> </w:t>
      </w:r>
      <w:r w:rsidRPr="00FE57C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FE5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информаци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FE57C6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091863" w:rsidRPr="0017550E" w:rsidRDefault="0017550E" w:rsidP="0017550E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1863" w:rsidRPr="0017550E">
        <w:rPr>
          <w:sz w:val="28"/>
          <w:szCs w:val="28"/>
        </w:rPr>
        <w:t>Настоящий приказ вступает в силу через 10 дней с момента его опубликования.</w:t>
      </w:r>
    </w:p>
    <w:p w:rsidR="00105E88" w:rsidRPr="00105E88" w:rsidRDefault="00105E88" w:rsidP="00F157A4">
      <w:pPr>
        <w:spacing w:line="240" w:lineRule="auto"/>
        <w:ind w:firstLine="851"/>
        <w:rPr>
          <w:sz w:val="28"/>
          <w:szCs w:val="28"/>
        </w:rPr>
      </w:pPr>
    </w:p>
    <w:p w:rsidR="00882D2B" w:rsidRDefault="00882D2B" w:rsidP="00F85E9F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882D2B" w:rsidRDefault="00882D2B" w:rsidP="00882D2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82D2B" w:rsidRDefault="00882D2B" w:rsidP="00882D2B">
      <w:pPr>
        <w:ind w:firstLine="0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</w:t>
      </w:r>
      <w:r w:rsidR="008C0CDA">
        <w:rPr>
          <w:sz w:val="28"/>
          <w:szCs w:val="28"/>
        </w:rPr>
        <w:t xml:space="preserve">      </w:t>
      </w:r>
      <w:r w:rsidR="00F75E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F75EFD">
        <w:rPr>
          <w:sz w:val="28"/>
          <w:szCs w:val="28"/>
        </w:rPr>
        <w:t>В.В. Каюмов</w:t>
      </w:r>
      <w:bookmarkStart w:id="0" w:name="_GoBack"/>
      <w:bookmarkEnd w:id="0"/>
    </w:p>
    <w:sectPr w:rsidR="0088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A3" w:rsidRDefault="00B63FA3" w:rsidP="0079227E">
      <w:pPr>
        <w:spacing w:line="240" w:lineRule="auto"/>
      </w:pPr>
      <w:r>
        <w:separator/>
      </w:r>
    </w:p>
  </w:endnote>
  <w:endnote w:type="continuationSeparator" w:id="0">
    <w:p w:rsidR="00B63FA3" w:rsidRDefault="00B63FA3" w:rsidP="00792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A3" w:rsidRDefault="00B63FA3" w:rsidP="0079227E">
      <w:pPr>
        <w:spacing w:line="240" w:lineRule="auto"/>
      </w:pPr>
      <w:r>
        <w:separator/>
      </w:r>
    </w:p>
  </w:footnote>
  <w:footnote w:type="continuationSeparator" w:id="0">
    <w:p w:rsidR="00B63FA3" w:rsidRDefault="00B63FA3" w:rsidP="007922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464"/>
    <w:multiLevelType w:val="hybridMultilevel"/>
    <w:tmpl w:val="472EFE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41D18"/>
    <w:multiLevelType w:val="hybridMultilevel"/>
    <w:tmpl w:val="0B6CAECE"/>
    <w:lvl w:ilvl="0" w:tplc="25EE9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05C81"/>
    <w:multiLevelType w:val="multilevel"/>
    <w:tmpl w:val="9A9CF8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3">
    <w:nsid w:val="51851E8C"/>
    <w:multiLevelType w:val="multilevel"/>
    <w:tmpl w:val="25E048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90" w:hanging="7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7577770"/>
    <w:multiLevelType w:val="multilevel"/>
    <w:tmpl w:val="A6F0FA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03068E"/>
    <w:multiLevelType w:val="multilevel"/>
    <w:tmpl w:val="49AA6FAA"/>
    <w:lvl w:ilvl="0">
      <w:start w:val="1"/>
      <w:numFmt w:val="decimal"/>
      <w:lvlText w:val="%1."/>
      <w:lvlJc w:val="left"/>
      <w:pPr>
        <w:ind w:left="415" w:hanging="41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6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eastAsia="Times New Roman" w:hint="default"/>
      </w:rPr>
    </w:lvl>
  </w:abstractNum>
  <w:abstractNum w:abstractNumId="7">
    <w:nsid w:val="7BD330D1"/>
    <w:multiLevelType w:val="multilevel"/>
    <w:tmpl w:val="0B2CD1C8"/>
    <w:lvl w:ilvl="0">
      <w:start w:val="1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7E"/>
    <w:rsid w:val="00005779"/>
    <w:rsid w:val="00024DFD"/>
    <w:rsid w:val="00027885"/>
    <w:rsid w:val="00063B97"/>
    <w:rsid w:val="00091863"/>
    <w:rsid w:val="000A45C1"/>
    <w:rsid w:val="000B5411"/>
    <w:rsid w:val="00105E88"/>
    <w:rsid w:val="001153CB"/>
    <w:rsid w:val="00140FF8"/>
    <w:rsid w:val="00144858"/>
    <w:rsid w:val="0017550E"/>
    <w:rsid w:val="001B668D"/>
    <w:rsid w:val="001C09C7"/>
    <w:rsid w:val="0021313C"/>
    <w:rsid w:val="002134DE"/>
    <w:rsid w:val="002431E5"/>
    <w:rsid w:val="002452C8"/>
    <w:rsid w:val="002665F5"/>
    <w:rsid w:val="00272D23"/>
    <w:rsid w:val="002A76AD"/>
    <w:rsid w:val="002F1D27"/>
    <w:rsid w:val="00324ACD"/>
    <w:rsid w:val="0033513E"/>
    <w:rsid w:val="003436E5"/>
    <w:rsid w:val="00394657"/>
    <w:rsid w:val="003A04BF"/>
    <w:rsid w:val="003D2602"/>
    <w:rsid w:val="003E66FA"/>
    <w:rsid w:val="003E7537"/>
    <w:rsid w:val="00414BAB"/>
    <w:rsid w:val="00425C5E"/>
    <w:rsid w:val="00436C72"/>
    <w:rsid w:val="00451ECD"/>
    <w:rsid w:val="00465891"/>
    <w:rsid w:val="0047449E"/>
    <w:rsid w:val="004A4D9C"/>
    <w:rsid w:val="00505A20"/>
    <w:rsid w:val="00524457"/>
    <w:rsid w:val="005A0EA7"/>
    <w:rsid w:val="005A4E50"/>
    <w:rsid w:val="005C4D43"/>
    <w:rsid w:val="006632DD"/>
    <w:rsid w:val="006C1845"/>
    <w:rsid w:val="006C3F72"/>
    <w:rsid w:val="006E2E5C"/>
    <w:rsid w:val="0071695B"/>
    <w:rsid w:val="0074267F"/>
    <w:rsid w:val="0078083C"/>
    <w:rsid w:val="00780E45"/>
    <w:rsid w:val="0079227E"/>
    <w:rsid w:val="007A550F"/>
    <w:rsid w:val="007A7FA1"/>
    <w:rsid w:val="007F6B56"/>
    <w:rsid w:val="008038C2"/>
    <w:rsid w:val="00830B47"/>
    <w:rsid w:val="00855C81"/>
    <w:rsid w:val="008624C8"/>
    <w:rsid w:val="008657F4"/>
    <w:rsid w:val="008753D5"/>
    <w:rsid w:val="00876D57"/>
    <w:rsid w:val="00882D2B"/>
    <w:rsid w:val="00887C9D"/>
    <w:rsid w:val="008C0CDA"/>
    <w:rsid w:val="008D25FE"/>
    <w:rsid w:val="008E177F"/>
    <w:rsid w:val="009360AE"/>
    <w:rsid w:val="00937576"/>
    <w:rsid w:val="00946911"/>
    <w:rsid w:val="0099291C"/>
    <w:rsid w:val="009B2687"/>
    <w:rsid w:val="00A46148"/>
    <w:rsid w:val="00A62799"/>
    <w:rsid w:val="00A704F0"/>
    <w:rsid w:val="00A86E8D"/>
    <w:rsid w:val="00AD230A"/>
    <w:rsid w:val="00B6307A"/>
    <w:rsid w:val="00B63FA3"/>
    <w:rsid w:val="00BD1764"/>
    <w:rsid w:val="00C00DC2"/>
    <w:rsid w:val="00C346A4"/>
    <w:rsid w:val="00C62E6F"/>
    <w:rsid w:val="00C87C82"/>
    <w:rsid w:val="00CA2F2C"/>
    <w:rsid w:val="00CB60E3"/>
    <w:rsid w:val="00CD13A6"/>
    <w:rsid w:val="00CD1F46"/>
    <w:rsid w:val="00D32EEC"/>
    <w:rsid w:val="00D43AC6"/>
    <w:rsid w:val="00D4730F"/>
    <w:rsid w:val="00D56D55"/>
    <w:rsid w:val="00D65715"/>
    <w:rsid w:val="00D70406"/>
    <w:rsid w:val="00D737BF"/>
    <w:rsid w:val="00E07741"/>
    <w:rsid w:val="00E46B08"/>
    <w:rsid w:val="00E8250F"/>
    <w:rsid w:val="00EB1E5C"/>
    <w:rsid w:val="00EE2023"/>
    <w:rsid w:val="00EF05F2"/>
    <w:rsid w:val="00F157A4"/>
    <w:rsid w:val="00F23075"/>
    <w:rsid w:val="00F23C8B"/>
    <w:rsid w:val="00F470F6"/>
    <w:rsid w:val="00F75EFD"/>
    <w:rsid w:val="00F85E9F"/>
    <w:rsid w:val="00F9689E"/>
    <w:rsid w:val="00FB6EDA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2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22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2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922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9227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tekstob">
    <w:name w:val="tekstob"/>
    <w:basedOn w:val="a"/>
    <w:uiPriority w:val="99"/>
    <w:rsid w:val="0079227E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footnote reference"/>
    <w:uiPriority w:val="99"/>
    <w:semiHidden/>
    <w:unhideWhenUsed/>
    <w:rsid w:val="0079227E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B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32EE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7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4C8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E0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2">
    <w:name w:val="Заголовок №1 (2)2"/>
    <w:rsid w:val="00451ECD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22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22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2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922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9227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tekstob">
    <w:name w:val="tekstob"/>
    <w:basedOn w:val="a"/>
    <w:uiPriority w:val="99"/>
    <w:rsid w:val="0079227E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footnote reference"/>
    <w:uiPriority w:val="99"/>
    <w:semiHidden/>
    <w:unhideWhenUsed/>
    <w:rsid w:val="0079227E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B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D32EE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7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24C8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E07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2">
    <w:name w:val="Заголовок №1 (2)2"/>
    <w:rsid w:val="00451ECD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Михайленко Наталья Владимировна</cp:lastModifiedBy>
  <cp:revision>2</cp:revision>
  <cp:lastPrinted>2016-10-05T04:31:00Z</cp:lastPrinted>
  <dcterms:created xsi:type="dcterms:W3CDTF">2016-10-25T02:00:00Z</dcterms:created>
  <dcterms:modified xsi:type="dcterms:W3CDTF">2016-10-25T02:00:00Z</dcterms:modified>
</cp:coreProperties>
</file>